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5F30" w14:textId="77777777" w:rsidR="00CE525C" w:rsidRDefault="00CE525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b/>
          <w:bCs/>
          <w:sz w:val="36"/>
          <w:szCs w:val="36"/>
          <w:lang w:eastAsia="ru-RU"/>
        </w:rPr>
      </w:pPr>
    </w:p>
    <w:p w14:paraId="4CB3897B" w14:textId="77777777" w:rsidR="00CE525C" w:rsidRDefault="00CE525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b/>
          <w:bCs/>
          <w:sz w:val="36"/>
          <w:szCs w:val="36"/>
          <w:lang w:eastAsia="ru-RU"/>
        </w:rPr>
      </w:pPr>
    </w:p>
    <w:p w14:paraId="1EAE13BE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48"/>
          <w:szCs w:val="48"/>
          <w:lang w:eastAsia="ru-RU"/>
        </w:rPr>
      </w:pPr>
      <w:r w:rsidRPr="0049723C">
        <w:rPr>
          <w:rFonts w:eastAsia="Times New Roman"/>
          <w:b/>
          <w:bCs/>
          <w:sz w:val="48"/>
          <w:szCs w:val="48"/>
          <w:lang w:eastAsia="ru-RU"/>
        </w:rPr>
        <w:t>Познавательно – творческий проект в под</w:t>
      </w:r>
      <w:r w:rsidR="00CE525C" w:rsidRPr="00CE525C">
        <w:rPr>
          <w:rFonts w:eastAsia="Times New Roman"/>
          <w:b/>
          <w:bCs/>
          <w:sz w:val="48"/>
          <w:szCs w:val="48"/>
          <w:lang w:eastAsia="ru-RU"/>
        </w:rPr>
        <w:t xml:space="preserve">готовительной группе </w:t>
      </w:r>
      <w:r w:rsidR="00AE0FCF">
        <w:rPr>
          <w:rFonts w:eastAsia="Times New Roman"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0" wp14:anchorId="29865550" wp14:editId="21839C2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47900" cy="1991995"/>
            <wp:effectExtent l="0" t="0" r="0" b="8255"/>
            <wp:wrapSquare wrapText="bothSides"/>
            <wp:docPr id="1" name="Рисунок 1" descr="hello_html_m69e95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9e951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99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25C" w:rsidRPr="00CE525C">
        <w:rPr>
          <w:rFonts w:eastAsia="Times New Roman"/>
          <w:b/>
          <w:bCs/>
          <w:sz w:val="48"/>
          <w:szCs w:val="48"/>
          <w:lang w:eastAsia="ru-RU"/>
        </w:rPr>
        <w:t>«Ладушки»</w:t>
      </w:r>
    </w:p>
    <w:p w14:paraId="1738349F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jc w:val="right"/>
        <w:rPr>
          <w:rFonts w:eastAsia="Times New Roman"/>
          <w:sz w:val="24"/>
          <w:lang w:eastAsia="ru-RU"/>
        </w:rPr>
      </w:pPr>
    </w:p>
    <w:p w14:paraId="62476E02" w14:textId="77777777" w:rsidR="0049723C" w:rsidRPr="0049723C" w:rsidRDefault="00E83A65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FF0000"/>
          <w:sz w:val="56"/>
          <w:szCs w:val="56"/>
          <w:lang w:eastAsia="ru-RU"/>
        </w:rPr>
      </w:pPr>
      <w:r>
        <w:rPr>
          <w:rFonts w:eastAsia="Times New Roman"/>
          <w:b/>
          <w:bCs/>
          <w:color w:val="FF0000"/>
          <w:sz w:val="56"/>
          <w:szCs w:val="56"/>
          <w:lang w:eastAsia="ru-RU"/>
        </w:rPr>
        <w:t>«Книга - лучший друг детей</w:t>
      </w:r>
      <w:r w:rsidR="0049723C" w:rsidRPr="0049723C">
        <w:rPr>
          <w:rFonts w:eastAsia="Times New Roman"/>
          <w:b/>
          <w:bCs/>
          <w:color w:val="FF0000"/>
          <w:sz w:val="56"/>
          <w:szCs w:val="56"/>
          <w:lang w:eastAsia="ru-RU"/>
        </w:rPr>
        <w:t>»</w:t>
      </w:r>
    </w:p>
    <w:p w14:paraId="6954300B" w14:textId="77777777" w:rsidR="00AE0FCF" w:rsidRPr="0049723C" w:rsidRDefault="00AE0FCF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</w:p>
    <w:p w14:paraId="5DC416B9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 xml:space="preserve">«Детские книги пишутся для воспитания, а воспитание - великое дело: им решается участь человека» </w:t>
      </w:r>
    </w:p>
    <w:p w14:paraId="46A8934B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В. Г. Белинский.</w:t>
      </w:r>
    </w:p>
    <w:p w14:paraId="4C278727" w14:textId="77777777" w:rsid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2378B405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689ED6EA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30A7CA91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3012E44F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5FCD770D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685D0B15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547F0AE8" w14:textId="2552605B" w:rsidR="00CE525C" w:rsidRDefault="00AE0FCF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Воспитатель: </w:t>
      </w:r>
      <w:r w:rsidR="00465448">
        <w:rPr>
          <w:rFonts w:eastAsia="Times New Roman"/>
          <w:sz w:val="24"/>
          <w:lang w:eastAsia="ru-RU"/>
        </w:rPr>
        <w:t>Курникова</w:t>
      </w:r>
      <w:r>
        <w:rPr>
          <w:rFonts w:eastAsia="Times New Roman"/>
          <w:sz w:val="24"/>
          <w:lang w:eastAsia="ru-RU"/>
        </w:rPr>
        <w:t xml:space="preserve"> Р.С.                                             </w:t>
      </w:r>
    </w:p>
    <w:p w14:paraId="28D23DCD" w14:textId="77777777" w:rsidR="00CE525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24999AF2" w14:textId="77777777" w:rsidR="00CE525C" w:rsidRDefault="00AE0FCF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4"/>
          <w:lang w:eastAsia="ru-RU"/>
        </w:rPr>
        <w:t xml:space="preserve">                                                            2018. г. Котлас.</w:t>
      </w:r>
    </w:p>
    <w:p w14:paraId="33D9F59B" w14:textId="77777777" w:rsidR="00CE525C" w:rsidRPr="0049723C" w:rsidRDefault="00CE525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4BAFFDEB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 xml:space="preserve">Автор проекта: </w:t>
      </w:r>
      <w:r w:rsidR="00CE525C">
        <w:rPr>
          <w:rFonts w:eastAsia="Times New Roman"/>
          <w:sz w:val="27"/>
          <w:szCs w:val="27"/>
          <w:lang w:eastAsia="ru-RU"/>
        </w:rPr>
        <w:t xml:space="preserve">Симонова Рита Сигитасовна. Воспитатель МДОУ «Детский сад № 54 «Семицветик»» </w:t>
      </w:r>
    </w:p>
    <w:p w14:paraId="39AD0C91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Паспорт проекта:</w:t>
      </w:r>
    </w:p>
    <w:p w14:paraId="3EC7FB9B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Название: « Книга</w:t>
      </w:r>
      <w:r w:rsidR="00CE525C">
        <w:rPr>
          <w:rFonts w:eastAsia="Times New Roman"/>
          <w:sz w:val="27"/>
          <w:szCs w:val="27"/>
          <w:lang w:eastAsia="ru-RU"/>
        </w:rPr>
        <w:t xml:space="preserve"> </w:t>
      </w:r>
      <w:r w:rsidRPr="0049723C">
        <w:rPr>
          <w:rFonts w:eastAsia="Times New Roman"/>
          <w:sz w:val="27"/>
          <w:szCs w:val="27"/>
          <w:lang w:eastAsia="ru-RU"/>
        </w:rPr>
        <w:t>-</w:t>
      </w:r>
      <w:r w:rsidR="00CE525C">
        <w:rPr>
          <w:rFonts w:eastAsia="Times New Roman"/>
          <w:sz w:val="27"/>
          <w:szCs w:val="27"/>
          <w:lang w:eastAsia="ru-RU"/>
        </w:rPr>
        <w:t xml:space="preserve"> </w:t>
      </w:r>
      <w:r w:rsidR="00E83A65">
        <w:rPr>
          <w:rFonts w:eastAsia="Times New Roman"/>
          <w:sz w:val="27"/>
          <w:szCs w:val="27"/>
          <w:lang w:eastAsia="ru-RU"/>
        </w:rPr>
        <w:t>лучший друг детей</w:t>
      </w:r>
      <w:r w:rsidRPr="0049723C">
        <w:rPr>
          <w:rFonts w:eastAsia="Times New Roman"/>
          <w:sz w:val="27"/>
          <w:szCs w:val="27"/>
          <w:lang w:eastAsia="ru-RU"/>
        </w:rPr>
        <w:t>»</w:t>
      </w:r>
    </w:p>
    <w:p w14:paraId="190C367D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Тип проекта: Познавательно-творческий, средней продолжитель</w:t>
      </w:r>
      <w:r w:rsidR="00CE525C">
        <w:rPr>
          <w:rFonts w:eastAsia="Times New Roman"/>
          <w:sz w:val="27"/>
          <w:szCs w:val="27"/>
          <w:lang w:eastAsia="ru-RU"/>
        </w:rPr>
        <w:t>ности с 01.02.2018 по 14.02.2018</w:t>
      </w:r>
      <w:r w:rsidRPr="0049723C">
        <w:rPr>
          <w:rFonts w:eastAsia="Times New Roman"/>
          <w:sz w:val="27"/>
          <w:szCs w:val="27"/>
          <w:lang w:eastAsia="ru-RU"/>
        </w:rPr>
        <w:t>г.</w:t>
      </w:r>
    </w:p>
    <w:p w14:paraId="04931056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i/>
          <w:iCs/>
          <w:sz w:val="27"/>
          <w:szCs w:val="27"/>
          <w:lang w:eastAsia="ru-RU"/>
        </w:rPr>
        <w:t>I этап</w:t>
      </w:r>
      <w:r w:rsidR="00CE525C">
        <w:rPr>
          <w:rFonts w:eastAsia="Times New Roman"/>
          <w:sz w:val="27"/>
          <w:szCs w:val="27"/>
          <w:lang w:eastAsia="ru-RU"/>
        </w:rPr>
        <w:t xml:space="preserve"> – с 01.02.2018 по 04.02.2018</w:t>
      </w:r>
      <w:r w:rsidRPr="0049723C">
        <w:rPr>
          <w:rFonts w:eastAsia="Times New Roman"/>
          <w:sz w:val="27"/>
          <w:szCs w:val="27"/>
          <w:lang w:eastAsia="ru-RU"/>
        </w:rPr>
        <w:t>г.</w:t>
      </w:r>
    </w:p>
    <w:p w14:paraId="18E66C31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i/>
          <w:iCs/>
          <w:sz w:val="27"/>
          <w:szCs w:val="27"/>
          <w:lang w:eastAsia="ru-RU"/>
        </w:rPr>
        <w:t>II этап</w:t>
      </w:r>
      <w:r w:rsidR="00CE525C">
        <w:rPr>
          <w:rFonts w:eastAsia="Times New Roman"/>
          <w:sz w:val="27"/>
          <w:szCs w:val="27"/>
          <w:lang w:eastAsia="ru-RU"/>
        </w:rPr>
        <w:t xml:space="preserve"> – с 05.02.2018 по 14.02.2018</w:t>
      </w:r>
      <w:r w:rsidRPr="0049723C">
        <w:rPr>
          <w:rFonts w:eastAsia="Times New Roman"/>
          <w:sz w:val="27"/>
          <w:szCs w:val="27"/>
          <w:lang w:eastAsia="ru-RU"/>
        </w:rPr>
        <w:t>г.</w:t>
      </w:r>
    </w:p>
    <w:p w14:paraId="5AD14913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Участники проекта: дети по</w:t>
      </w:r>
      <w:r w:rsidR="00CE525C">
        <w:rPr>
          <w:rFonts w:eastAsia="Times New Roman"/>
          <w:sz w:val="27"/>
          <w:szCs w:val="27"/>
          <w:lang w:eastAsia="ru-RU"/>
        </w:rPr>
        <w:t>дготовительной группы «Ладушки» МДОУ «Детский сад №54 «Семицветик»</w:t>
      </w:r>
      <w:r w:rsidRPr="0049723C">
        <w:rPr>
          <w:rFonts w:eastAsia="Times New Roman"/>
          <w:sz w:val="27"/>
          <w:szCs w:val="27"/>
          <w:lang w:eastAsia="ru-RU"/>
        </w:rPr>
        <w:t>»,</w:t>
      </w:r>
      <w:r w:rsidR="00CE525C">
        <w:rPr>
          <w:rFonts w:eastAsia="Times New Roman"/>
          <w:sz w:val="27"/>
          <w:szCs w:val="27"/>
          <w:lang w:eastAsia="ru-RU"/>
        </w:rPr>
        <w:t xml:space="preserve"> воспитатели,</w:t>
      </w:r>
      <w:r w:rsidRPr="0049723C">
        <w:rPr>
          <w:rFonts w:eastAsia="Times New Roman"/>
          <w:sz w:val="27"/>
          <w:szCs w:val="27"/>
          <w:lang w:eastAsia="ru-RU"/>
        </w:rPr>
        <w:t xml:space="preserve"> родители.</w:t>
      </w:r>
    </w:p>
    <w:p w14:paraId="29ED3D5D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Проблема</w:t>
      </w:r>
      <w:r w:rsidR="00D61F45">
        <w:rPr>
          <w:rFonts w:eastAsia="Times New Roman"/>
          <w:sz w:val="27"/>
          <w:szCs w:val="27"/>
          <w:lang w:eastAsia="ru-RU"/>
        </w:rPr>
        <w:t>:</w:t>
      </w:r>
      <w:r w:rsidRPr="0049723C">
        <w:rPr>
          <w:rFonts w:eastAsia="Times New Roman"/>
          <w:sz w:val="27"/>
          <w:szCs w:val="27"/>
          <w:lang w:eastAsia="ru-RU"/>
        </w:rPr>
        <w:t xml:space="preserve"> Подвести к пониманию, того, что книга является источником знаний и для создания книги необходим труд многих людей.</w:t>
      </w:r>
      <w:r w:rsidR="00AE0FCF">
        <w:rPr>
          <w:rFonts w:eastAsia="Times New Roman"/>
          <w:sz w:val="27"/>
          <w:szCs w:val="27"/>
          <w:lang w:eastAsia="ru-RU"/>
        </w:rPr>
        <w:t xml:space="preserve"> Объяснить из чего создается книга</w:t>
      </w:r>
      <w:r w:rsidR="00E83A65">
        <w:rPr>
          <w:rFonts w:eastAsia="Times New Roman"/>
          <w:sz w:val="27"/>
          <w:szCs w:val="27"/>
          <w:lang w:eastAsia="ru-RU"/>
        </w:rPr>
        <w:t>,</w:t>
      </w:r>
      <w:r w:rsidR="00AE0FCF">
        <w:rPr>
          <w:rFonts w:eastAsia="Times New Roman"/>
          <w:sz w:val="27"/>
          <w:szCs w:val="27"/>
          <w:lang w:eastAsia="ru-RU"/>
        </w:rPr>
        <w:t xml:space="preserve"> и каким образом это влияет на экологию.</w:t>
      </w:r>
    </w:p>
    <w:p w14:paraId="0D57DC00" w14:textId="77777777" w:rsid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b/>
          <w:bCs/>
          <w:sz w:val="27"/>
          <w:szCs w:val="27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Актуальность.</w:t>
      </w:r>
    </w:p>
    <w:p w14:paraId="7E9F9CDA" w14:textId="77777777" w:rsidR="00D61F45" w:rsidRPr="00D61F45" w:rsidRDefault="00D61F45" w:rsidP="00E83A65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eastAsia="ru-RU"/>
        </w:rPr>
      </w:pPr>
      <w:r>
        <w:rPr>
          <w:rFonts w:eastAsia="Times New Roman"/>
          <w:bCs/>
          <w:sz w:val="27"/>
          <w:szCs w:val="27"/>
          <w:lang w:eastAsia="ru-RU"/>
        </w:rPr>
        <w:t>В нашей группе « Ладушки» я все чаще стала замечать, что книжный уголок находиться всегда не в очень приятном виде. Книги многи</w:t>
      </w:r>
      <w:r w:rsidR="002C2B2F">
        <w:rPr>
          <w:rFonts w:eastAsia="Times New Roman"/>
          <w:bCs/>
          <w:sz w:val="27"/>
          <w:szCs w:val="27"/>
          <w:lang w:eastAsia="ru-RU"/>
        </w:rPr>
        <w:t>е</w:t>
      </w:r>
      <w:r>
        <w:rPr>
          <w:rFonts w:eastAsia="Times New Roman"/>
          <w:bCs/>
          <w:sz w:val="27"/>
          <w:szCs w:val="27"/>
          <w:lang w:eastAsia="ru-RU"/>
        </w:rPr>
        <w:t xml:space="preserve"> помяты или вообще порваны. И мне как педагогу захотелось исправить это, и попробовать объяснить детям,</w:t>
      </w:r>
      <w:r w:rsidR="00E24B06">
        <w:rPr>
          <w:rFonts w:eastAsia="Times New Roman"/>
          <w:bCs/>
          <w:sz w:val="27"/>
          <w:szCs w:val="27"/>
          <w:lang w:eastAsia="ru-RU"/>
        </w:rPr>
        <w:t xml:space="preserve"> что </w:t>
      </w:r>
      <w:r>
        <w:rPr>
          <w:rFonts w:eastAsia="Times New Roman"/>
          <w:bCs/>
          <w:sz w:val="27"/>
          <w:szCs w:val="27"/>
          <w:lang w:eastAsia="ru-RU"/>
        </w:rPr>
        <w:t xml:space="preserve"> с книгами так нельзя. </w:t>
      </w:r>
    </w:p>
    <w:p w14:paraId="4C514185" w14:textId="77777777" w:rsidR="002C2B2F" w:rsidRDefault="0049723C" w:rsidP="00E83A65">
      <w:pPr>
        <w:spacing w:before="100" w:beforeAutospacing="1" w:after="100" w:afterAutospacing="1" w:line="240" w:lineRule="auto"/>
        <w:jc w:val="both"/>
        <w:rPr>
          <w:rFonts w:eastAsia="Times New Roman"/>
          <w:sz w:val="27"/>
          <w:szCs w:val="27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Ка</w:t>
      </w:r>
      <w:r w:rsidR="00E24B06">
        <w:rPr>
          <w:rFonts w:eastAsia="Times New Roman"/>
          <w:sz w:val="27"/>
          <w:szCs w:val="27"/>
          <w:lang w:eastAsia="ru-RU"/>
        </w:rPr>
        <w:t>к объяснить</w:t>
      </w:r>
      <w:r w:rsidR="00AE0FCF">
        <w:rPr>
          <w:rFonts w:eastAsia="Times New Roman"/>
          <w:sz w:val="27"/>
          <w:szCs w:val="27"/>
          <w:lang w:eastAsia="ru-RU"/>
        </w:rPr>
        <w:t>, что книги нужно беречь</w:t>
      </w:r>
      <w:r w:rsidRPr="0049723C">
        <w:rPr>
          <w:rFonts w:eastAsia="Times New Roman"/>
          <w:sz w:val="27"/>
          <w:szCs w:val="27"/>
          <w:lang w:eastAsia="ru-RU"/>
        </w:rPr>
        <w:t>?</w:t>
      </w:r>
      <w:r w:rsidR="00AE0FCF">
        <w:rPr>
          <w:rFonts w:eastAsia="Times New Roman"/>
          <w:sz w:val="27"/>
          <w:szCs w:val="27"/>
          <w:lang w:eastAsia="ru-RU"/>
        </w:rPr>
        <w:t xml:space="preserve"> Как донести до детей, что для создания книги вырубаются леса и много людей трудятся, чтобы они смогли узнать много нового и интересного.  </w:t>
      </w:r>
      <w:r w:rsidRPr="0049723C">
        <w:rPr>
          <w:rFonts w:eastAsia="Times New Roman"/>
          <w:sz w:val="27"/>
          <w:szCs w:val="27"/>
          <w:lang w:eastAsia="ru-RU"/>
        </w:rPr>
        <w:t xml:space="preserve"> Актуальность решения этой проблемы очевидна. Книга – незаменимый источник знаний для взрослых и детей.</w:t>
      </w:r>
      <w:r w:rsidR="00D61F45">
        <w:rPr>
          <w:rFonts w:eastAsia="Times New Roman"/>
          <w:sz w:val="27"/>
          <w:szCs w:val="27"/>
          <w:lang w:eastAsia="ru-RU"/>
        </w:rPr>
        <w:t xml:space="preserve"> </w:t>
      </w:r>
      <w:r w:rsidR="002C2B2F">
        <w:rPr>
          <w:rFonts w:eastAsia="Times New Roman"/>
          <w:sz w:val="27"/>
          <w:szCs w:val="27"/>
          <w:lang w:eastAsia="ru-RU"/>
        </w:rPr>
        <w:t xml:space="preserve">А вырубка лесов и переработка древесины пагубно влияет на окружающую среду. </w:t>
      </w:r>
      <w:r w:rsidRPr="0049723C">
        <w:rPr>
          <w:rFonts w:eastAsia="Times New Roman"/>
          <w:sz w:val="27"/>
          <w:szCs w:val="27"/>
          <w:lang w:eastAsia="ru-RU"/>
        </w:rPr>
        <w:t xml:space="preserve"> В современном обществе на смену книгам все чаще и чаще приходят компьютеры,  электронные и цифровые носители. Книги становятся невостребованными, пылятся на полках, простаивают в библиотеках и магазинах.</w:t>
      </w:r>
      <w:r w:rsidR="00AE0FCF">
        <w:rPr>
          <w:rFonts w:eastAsia="Times New Roman"/>
          <w:sz w:val="27"/>
          <w:szCs w:val="27"/>
          <w:lang w:eastAsia="ru-RU"/>
        </w:rPr>
        <w:t xml:space="preserve"> Часто дети и даже взрослые не знают и забывают</w:t>
      </w:r>
      <w:r w:rsidR="008B3E96">
        <w:rPr>
          <w:rFonts w:eastAsia="Times New Roman"/>
          <w:sz w:val="27"/>
          <w:szCs w:val="27"/>
          <w:lang w:eastAsia="ru-RU"/>
        </w:rPr>
        <w:t>,</w:t>
      </w:r>
      <w:r w:rsidR="00AE0FCF">
        <w:rPr>
          <w:rFonts w:eastAsia="Times New Roman"/>
          <w:sz w:val="27"/>
          <w:szCs w:val="27"/>
          <w:lang w:eastAsia="ru-RU"/>
        </w:rPr>
        <w:t xml:space="preserve"> какой труд скрыт в любой даже</w:t>
      </w:r>
      <w:r w:rsidR="008B3E96">
        <w:rPr>
          <w:rFonts w:eastAsia="Times New Roman"/>
          <w:sz w:val="27"/>
          <w:szCs w:val="27"/>
          <w:lang w:eastAsia="ru-RU"/>
        </w:rPr>
        <w:t xml:space="preserve"> самой</w:t>
      </w:r>
      <w:r w:rsidR="00AE0FCF">
        <w:rPr>
          <w:rFonts w:eastAsia="Times New Roman"/>
          <w:sz w:val="27"/>
          <w:szCs w:val="27"/>
          <w:lang w:eastAsia="ru-RU"/>
        </w:rPr>
        <w:t xml:space="preserve"> маленькой книге</w:t>
      </w:r>
      <w:r w:rsidR="008B3E96">
        <w:rPr>
          <w:rFonts w:eastAsia="Times New Roman"/>
          <w:sz w:val="27"/>
          <w:szCs w:val="27"/>
          <w:lang w:eastAsia="ru-RU"/>
        </w:rPr>
        <w:t xml:space="preserve">. И многие дети не знают, как страдает и скудеет от этого природа и загрязняется экология. </w:t>
      </w:r>
      <w:r w:rsidRPr="0049723C">
        <w:rPr>
          <w:rFonts w:eastAsia="Times New Roman"/>
          <w:sz w:val="27"/>
          <w:szCs w:val="27"/>
          <w:lang w:eastAsia="ru-RU"/>
        </w:rPr>
        <w:t xml:space="preserve"> Современному родителю проще нажать кнопку дистанционного пульта, чем достать и прочитать своему ребенку книгу. Книга постепенно уходит на второй план, чтение перестаёт быть процес</w:t>
      </w:r>
      <w:r w:rsidR="0067613C">
        <w:rPr>
          <w:rFonts w:eastAsia="Times New Roman"/>
          <w:sz w:val="27"/>
          <w:szCs w:val="27"/>
          <w:lang w:eastAsia="ru-RU"/>
        </w:rPr>
        <w:t>сом воспитания собственной души</w:t>
      </w:r>
      <w:r w:rsidRPr="0049723C">
        <w:rPr>
          <w:rFonts w:eastAsia="Times New Roman"/>
          <w:sz w:val="27"/>
          <w:szCs w:val="27"/>
          <w:lang w:eastAsia="ru-RU"/>
        </w:rPr>
        <w:t xml:space="preserve">. </w:t>
      </w:r>
      <w:r w:rsidR="002C2B2F">
        <w:rPr>
          <w:rFonts w:eastAsia="Times New Roman"/>
          <w:sz w:val="27"/>
          <w:szCs w:val="27"/>
          <w:lang w:eastAsia="ru-RU"/>
        </w:rPr>
        <w:t xml:space="preserve"> А современные дети нещадно портят и выкидывают книги, а для создания новых продолжают вырубаться леса и фабрики коптят не переставая. </w:t>
      </w:r>
    </w:p>
    <w:p w14:paraId="644B5B90" w14:textId="77777777" w:rsidR="0049723C" w:rsidRPr="0049723C" w:rsidRDefault="0049723C" w:rsidP="00E83A65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lastRenderedPageBreak/>
        <w:t>Цель проекта:</w:t>
      </w:r>
      <w:r w:rsidRPr="0049723C">
        <w:rPr>
          <w:rFonts w:eastAsia="Times New Roman"/>
          <w:sz w:val="27"/>
          <w:szCs w:val="27"/>
          <w:lang w:eastAsia="ru-RU"/>
        </w:rPr>
        <w:t xml:space="preserve"> Воспитание у дошкольников потребности в общении с книгой</w:t>
      </w:r>
      <w:r w:rsidRPr="0049723C">
        <w:rPr>
          <w:rFonts w:eastAsia="Times New Roman"/>
          <w:b/>
          <w:bCs/>
          <w:sz w:val="27"/>
          <w:szCs w:val="27"/>
          <w:lang w:eastAsia="ru-RU"/>
        </w:rPr>
        <w:t>, с</w:t>
      </w:r>
      <w:r w:rsidR="008B3E96">
        <w:rPr>
          <w:rFonts w:eastAsia="Times New Roman"/>
          <w:sz w:val="27"/>
          <w:szCs w:val="27"/>
          <w:lang w:eastAsia="ru-RU"/>
        </w:rPr>
        <w:t>пособствовать осознанию бережного отношения к книгам</w:t>
      </w:r>
      <w:r w:rsidRPr="0049723C">
        <w:rPr>
          <w:rFonts w:eastAsia="Times New Roman"/>
          <w:sz w:val="27"/>
          <w:szCs w:val="27"/>
          <w:lang w:eastAsia="ru-RU"/>
        </w:rPr>
        <w:t>.</w:t>
      </w:r>
    </w:p>
    <w:p w14:paraId="3A0491C2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Задачи проекта</w:t>
      </w:r>
      <w:r w:rsidRPr="0049723C">
        <w:rPr>
          <w:rFonts w:eastAsia="Times New Roman"/>
          <w:sz w:val="27"/>
          <w:szCs w:val="27"/>
          <w:lang w:eastAsia="ru-RU"/>
        </w:rPr>
        <w:t>:</w:t>
      </w:r>
    </w:p>
    <w:p w14:paraId="5C588F46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 xml:space="preserve">-Привлечь внимание родителей к значению и важности книг в процессе воспитания и обучения детей; </w:t>
      </w:r>
    </w:p>
    <w:p w14:paraId="4C7D5B6D" w14:textId="77777777" w:rsidR="0049723C" w:rsidRPr="0049723C" w:rsidRDefault="008B3E96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- Привлечь внимание детей к проблеме бережног</w:t>
      </w:r>
      <w:r w:rsidR="00E24B06">
        <w:rPr>
          <w:rFonts w:eastAsia="Times New Roman"/>
          <w:sz w:val="27"/>
          <w:szCs w:val="27"/>
          <w:lang w:eastAsia="ru-RU"/>
        </w:rPr>
        <w:t>о отношения к печатным изданиям</w:t>
      </w:r>
      <w:r w:rsidR="0049723C" w:rsidRPr="0049723C">
        <w:rPr>
          <w:rFonts w:eastAsia="Times New Roman"/>
          <w:sz w:val="27"/>
          <w:szCs w:val="27"/>
          <w:lang w:eastAsia="ru-RU"/>
        </w:rPr>
        <w:t>;</w:t>
      </w:r>
    </w:p>
    <w:p w14:paraId="00294D20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-</w:t>
      </w:r>
      <w:r w:rsidRPr="0049723C">
        <w:rPr>
          <w:rFonts w:eastAsia="Times New Roman"/>
          <w:sz w:val="27"/>
          <w:szCs w:val="27"/>
          <w:lang w:eastAsia="ru-RU"/>
        </w:rPr>
        <w:t xml:space="preserve"> Познакомить детей с историей появления и создания книги, с профессиями людей, работающими над книгой;</w:t>
      </w:r>
    </w:p>
    <w:p w14:paraId="4B808703" w14:textId="77777777" w:rsidR="0049723C" w:rsidRPr="0049723C" w:rsidRDefault="008B3E96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- Познакомить детей с проблемами экологии при создании книг</w:t>
      </w:r>
      <w:r w:rsidR="0049723C" w:rsidRPr="0049723C">
        <w:rPr>
          <w:rFonts w:eastAsia="Times New Roman"/>
          <w:sz w:val="27"/>
          <w:szCs w:val="27"/>
          <w:lang w:eastAsia="ru-RU"/>
        </w:rPr>
        <w:t>;</w:t>
      </w:r>
    </w:p>
    <w:p w14:paraId="1CC85563" w14:textId="77777777" w:rsidR="0049723C" w:rsidRPr="0049723C" w:rsidRDefault="0049723C" w:rsidP="006761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Формы организации.</w:t>
      </w:r>
    </w:p>
    <w:p w14:paraId="4C8069EA" w14:textId="77777777" w:rsidR="0049723C" w:rsidRPr="0049723C" w:rsidRDefault="0049723C" w:rsidP="004972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НОД;</w:t>
      </w:r>
    </w:p>
    <w:p w14:paraId="756C23A0" w14:textId="77777777" w:rsidR="0049723C" w:rsidRPr="0049723C" w:rsidRDefault="0049723C" w:rsidP="004972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Беседы;</w:t>
      </w:r>
    </w:p>
    <w:p w14:paraId="509FA75C" w14:textId="77777777" w:rsidR="0049723C" w:rsidRPr="0049723C" w:rsidRDefault="0049723C" w:rsidP="00E9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Чтение художественной литературы»</w:t>
      </w:r>
    </w:p>
    <w:p w14:paraId="17E4668A" w14:textId="77777777" w:rsidR="0049723C" w:rsidRPr="0049723C" w:rsidRDefault="00E931A2" w:rsidP="00E931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 xml:space="preserve">Дидактические, </w:t>
      </w:r>
      <w:proofErr w:type="spellStart"/>
      <w:r>
        <w:rPr>
          <w:rFonts w:eastAsia="Times New Roman"/>
          <w:sz w:val="27"/>
          <w:szCs w:val="27"/>
          <w:lang w:eastAsia="ru-RU"/>
        </w:rPr>
        <w:t>сюж</w:t>
      </w:r>
      <w:proofErr w:type="spellEnd"/>
      <w:r>
        <w:rPr>
          <w:rFonts w:eastAsia="Times New Roman"/>
          <w:sz w:val="27"/>
          <w:szCs w:val="27"/>
          <w:lang w:eastAsia="ru-RU"/>
        </w:rPr>
        <w:t>.-</w:t>
      </w:r>
      <w:r w:rsidR="00E24B06">
        <w:rPr>
          <w:rFonts w:eastAsia="Times New Roman"/>
          <w:sz w:val="27"/>
          <w:szCs w:val="27"/>
          <w:lang w:eastAsia="ru-RU"/>
        </w:rPr>
        <w:t xml:space="preserve"> </w:t>
      </w:r>
      <w:r>
        <w:rPr>
          <w:rFonts w:eastAsia="Times New Roman"/>
          <w:sz w:val="27"/>
          <w:szCs w:val="27"/>
          <w:lang w:eastAsia="ru-RU"/>
        </w:rPr>
        <w:t>рол. игры.</w:t>
      </w:r>
    </w:p>
    <w:p w14:paraId="303E881D" w14:textId="77777777" w:rsidR="0049723C" w:rsidRPr="0067613C" w:rsidRDefault="0049723C" w:rsidP="004972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Просмотр презентаций;</w:t>
      </w:r>
    </w:p>
    <w:p w14:paraId="69F87B0D" w14:textId="77777777" w:rsidR="0049723C" w:rsidRPr="00E24B06" w:rsidRDefault="0067613C" w:rsidP="00E24B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Создание знака.</w:t>
      </w:r>
    </w:p>
    <w:p w14:paraId="7C959C9A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Виды деятельности по теме проекта</w:t>
      </w:r>
    </w:p>
    <w:p w14:paraId="12A5BBF4" w14:textId="77777777" w:rsidR="0049723C" w:rsidRPr="0049723C" w:rsidRDefault="0049723C" w:rsidP="004972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Коммуникативная;</w:t>
      </w:r>
    </w:p>
    <w:p w14:paraId="7B284ACA" w14:textId="77777777" w:rsidR="0049723C" w:rsidRPr="0049723C" w:rsidRDefault="0049723C" w:rsidP="004972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художественно – творческая;</w:t>
      </w:r>
    </w:p>
    <w:p w14:paraId="53CA2EB4" w14:textId="77777777" w:rsidR="0049723C" w:rsidRPr="0049723C" w:rsidRDefault="0049723C" w:rsidP="004972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восприятие художественной литературы и фольклора;</w:t>
      </w:r>
    </w:p>
    <w:p w14:paraId="0E6E8B08" w14:textId="77777777" w:rsidR="0049723C" w:rsidRPr="0049723C" w:rsidRDefault="0049723C" w:rsidP="004972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трудовая;</w:t>
      </w:r>
    </w:p>
    <w:p w14:paraId="41D86B00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Сотрудничество с семьёй:</w:t>
      </w:r>
    </w:p>
    <w:p w14:paraId="268DC893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7"/>
          <w:szCs w:val="27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Беседы в семье с детьми о своих любимых книгах детства, о нал</w:t>
      </w:r>
      <w:r w:rsidR="00E931A2">
        <w:rPr>
          <w:rFonts w:eastAsia="Times New Roman"/>
          <w:sz w:val="27"/>
          <w:szCs w:val="27"/>
          <w:lang w:eastAsia="ru-RU"/>
        </w:rPr>
        <w:t>ичии книг в домашней библиотеке.</w:t>
      </w:r>
    </w:p>
    <w:p w14:paraId="2854869F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Участие родителей в совместной продуктивной деятельности:</w:t>
      </w:r>
    </w:p>
    <w:p w14:paraId="4DBD45B9" w14:textId="77777777" w:rsidR="0049723C" w:rsidRPr="0049723C" w:rsidRDefault="00E931A2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творческое задание вместе с детьми: рисунок «Счастливая книга»</w:t>
      </w:r>
      <w:r w:rsidR="0049723C" w:rsidRPr="0049723C"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</w:p>
    <w:p w14:paraId="71289A61" w14:textId="77777777" w:rsidR="00E931A2" w:rsidRDefault="00E931A2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Акция - «Подари книгу»</w:t>
      </w:r>
    </w:p>
    <w:p w14:paraId="3DB762B7" w14:textId="77777777" w:rsidR="0049723C" w:rsidRDefault="00E931A2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Акция – «Читаем дома»</w:t>
      </w:r>
    </w:p>
    <w:p w14:paraId="3F52DA7A" w14:textId="77777777" w:rsidR="0049723C" w:rsidRPr="0049723C" w:rsidRDefault="00E931A2" w:rsidP="00E24B06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Создание книжки-самоделки.</w:t>
      </w:r>
    </w:p>
    <w:p w14:paraId="6894458C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lastRenderedPageBreak/>
        <w:t>Предполагаемый результат</w:t>
      </w:r>
    </w:p>
    <w:p w14:paraId="1B3CF3CA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Внешние продукты:</w:t>
      </w:r>
    </w:p>
    <w:p w14:paraId="0C613D64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1. Выставка творческих работ дет</w:t>
      </w:r>
      <w:r w:rsidR="00E931A2">
        <w:rPr>
          <w:rFonts w:eastAsia="Times New Roman"/>
          <w:sz w:val="27"/>
          <w:szCs w:val="27"/>
          <w:lang w:eastAsia="ru-RU"/>
        </w:rPr>
        <w:t>ей.</w:t>
      </w:r>
    </w:p>
    <w:p w14:paraId="097CD0DD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2. Пополнение библиотеки группы.</w:t>
      </w:r>
    </w:p>
    <w:p w14:paraId="14657638" w14:textId="77777777" w:rsidR="00E931A2" w:rsidRDefault="00E83A65" w:rsidP="00E83A65">
      <w:pPr>
        <w:shd w:val="clear" w:color="auto" w:fill="FFFFFF"/>
        <w:spacing w:before="100" w:beforeAutospacing="1" w:after="100" w:afterAutospacing="1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3. Выставки книг</w:t>
      </w:r>
    </w:p>
    <w:p w14:paraId="13750435" w14:textId="77777777" w:rsidR="00E24B06" w:rsidRPr="00E83A65" w:rsidRDefault="00E24B06" w:rsidP="00E83A65">
      <w:pPr>
        <w:shd w:val="clear" w:color="auto" w:fill="FFFFFF"/>
        <w:spacing w:before="100" w:beforeAutospacing="1" w:after="100" w:afterAutospacing="1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4. Знак в книжном уголке</w:t>
      </w:r>
    </w:p>
    <w:p w14:paraId="0B2F3222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Внутренние продукты:</w:t>
      </w:r>
    </w:p>
    <w:p w14:paraId="2CA303C4" w14:textId="77777777" w:rsidR="0049723C" w:rsidRPr="0049723C" w:rsidRDefault="00E931A2" w:rsidP="0049723C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Владеть понимание где, из чего  и как создаются книги</w:t>
      </w:r>
      <w:r w:rsidR="0049723C" w:rsidRPr="0049723C">
        <w:rPr>
          <w:rFonts w:eastAsia="Times New Roman"/>
          <w:sz w:val="27"/>
          <w:szCs w:val="27"/>
          <w:lang w:eastAsia="ru-RU"/>
        </w:rPr>
        <w:t>. Знать о т</w:t>
      </w:r>
      <w:r>
        <w:rPr>
          <w:rFonts w:eastAsia="Times New Roman"/>
          <w:sz w:val="27"/>
          <w:szCs w:val="27"/>
          <w:lang w:eastAsia="ru-RU"/>
        </w:rPr>
        <w:t>ом, что книгу нужно беречь, и как это повлияет на улучшение экологии.</w:t>
      </w:r>
      <w:r w:rsidR="0049723C" w:rsidRPr="0049723C">
        <w:rPr>
          <w:rFonts w:eastAsia="Times New Roman"/>
          <w:sz w:val="27"/>
          <w:szCs w:val="27"/>
          <w:lang w:eastAsia="ru-RU"/>
        </w:rPr>
        <w:t xml:space="preserve"> Увеличилось количество заученного литературного материала.</w:t>
      </w:r>
    </w:p>
    <w:p w14:paraId="04D43FA3" w14:textId="77777777" w:rsidR="0049723C" w:rsidRPr="0049723C" w:rsidRDefault="0049723C" w:rsidP="00E24B06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Проявление потребности, читать книги и посещать библиотеку.</w:t>
      </w:r>
    </w:p>
    <w:p w14:paraId="5D9A03FD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Этапы реализации</w:t>
      </w:r>
    </w:p>
    <w:p w14:paraId="7897EE74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i/>
          <w:iCs/>
          <w:sz w:val="27"/>
          <w:szCs w:val="27"/>
          <w:lang w:eastAsia="ru-RU"/>
        </w:rPr>
        <w:t>I этап</w:t>
      </w:r>
      <w:r w:rsidRPr="0049723C">
        <w:rPr>
          <w:rFonts w:eastAsia="Times New Roman"/>
          <w:sz w:val="27"/>
          <w:szCs w:val="27"/>
          <w:lang w:eastAsia="ru-RU"/>
        </w:rPr>
        <w:t xml:space="preserve"> – </w:t>
      </w:r>
    </w:p>
    <w:p w14:paraId="77A3C768" w14:textId="77777777" w:rsidR="0049723C" w:rsidRPr="0049723C" w:rsidRDefault="0049723C" w:rsidP="004972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подбор методической литературы, наглядно – дидактического материала;</w:t>
      </w:r>
    </w:p>
    <w:p w14:paraId="6125D6F1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разработка конспектов НОД, бесед;</w:t>
      </w:r>
    </w:p>
    <w:p w14:paraId="03B3C6A1" w14:textId="77777777" w:rsidR="0049723C" w:rsidRPr="0049723C" w:rsidRDefault="0049723C" w:rsidP="004972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Подбор картин разных художников – иллюстраторов, портретов детских писателей и поэтов.</w:t>
      </w:r>
    </w:p>
    <w:p w14:paraId="22D7B142" w14:textId="77777777" w:rsidR="0049723C" w:rsidRPr="0049723C" w:rsidRDefault="0049723C" w:rsidP="004972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Подбор загадок, пословиц о книге.</w:t>
      </w:r>
    </w:p>
    <w:p w14:paraId="47B7EF3E" w14:textId="77777777" w:rsidR="0049723C" w:rsidRPr="0049723C" w:rsidRDefault="0049723C" w:rsidP="004972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Подбор книг по жанрам: детские сказки, стихи, рассказы, книжки-малышки, энциклопедии, детские журналы.</w:t>
      </w:r>
    </w:p>
    <w:p w14:paraId="7661F530" w14:textId="77777777" w:rsidR="0049723C" w:rsidRPr="00754B1B" w:rsidRDefault="0049723C" w:rsidP="004972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 xml:space="preserve">Подготовить </w:t>
      </w:r>
      <w:r w:rsidR="00E931A2" w:rsidRPr="00E931A2">
        <w:rPr>
          <w:rFonts w:eastAsia="Times New Roman"/>
          <w:bCs/>
          <w:color w:val="000000"/>
          <w:sz w:val="27"/>
          <w:szCs w:val="27"/>
          <w:lang w:eastAsia="ru-RU"/>
        </w:rPr>
        <w:t>дидактические игры</w:t>
      </w:r>
      <w:r w:rsidR="00E931A2">
        <w:rPr>
          <w:rFonts w:eastAsia="Times New Roman"/>
          <w:bCs/>
          <w:color w:val="000000"/>
          <w:sz w:val="27"/>
          <w:szCs w:val="27"/>
          <w:lang w:eastAsia="ru-RU"/>
        </w:rPr>
        <w:t>.</w:t>
      </w:r>
    </w:p>
    <w:p w14:paraId="27082036" w14:textId="77777777" w:rsidR="00754B1B" w:rsidRPr="0049723C" w:rsidRDefault="00754B1B" w:rsidP="004972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bCs/>
          <w:color w:val="000000"/>
          <w:sz w:val="27"/>
          <w:szCs w:val="27"/>
          <w:lang w:eastAsia="ru-RU"/>
        </w:rPr>
        <w:t>Разработать анкетирование для мониторинга.</w:t>
      </w:r>
    </w:p>
    <w:p w14:paraId="7DC86F23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Создание Презентаций</w:t>
      </w:r>
    </w:p>
    <w:p w14:paraId="0D5C8269" w14:textId="77777777" w:rsidR="0049723C" w:rsidRPr="0049723C" w:rsidRDefault="0049723C" w:rsidP="004972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«История возникновения книги»</w:t>
      </w:r>
    </w:p>
    <w:p w14:paraId="3103B0D1" w14:textId="77777777" w:rsidR="0049723C" w:rsidRPr="0049723C" w:rsidRDefault="0049723C" w:rsidP="0049723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«Как делают бумагу»</w:t>
      </w:r>
    </w:p>
    <w:p w14:paraId="75A2FE04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</w:p>
    <w:p w14:paraId="08F7D339" w14:textId="77777777" w:rsidR="0049723C" w:rsidRPr="0049723C" w:rsidRDefault="0049723C" w:rsidP="006761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Организация развивающей среды в группе (подготовка атрибутов к сюжетно-ролевым играм) «Библиотека», «Магазин Книги»</w:t>
      </w:r>
    </w:p>
    <w:p w14:paraId="266ED73F" w14:textId="77777777" w:rsidR="0067613C" w:rsidRPr="00754B1B" w:rsidRDefault="0049723C" w:rsidP="006761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lastRenderedPageBreak/>
        <w:t>Выставка рисунков де</w:t>
      </w:r>
      <w:r w:rsidR="0067613C">
        <w:rPr>
          <w:rFonts w:eastAsia="Times New Roman"/>
          <w:color w:val="000000"/>
          <w:sz w:val="27"/>
          <w:szCs w:val="27"/>
          <w:lang w:eastAsia="ru-RU"/>
        </w:rPr>
        <w:t xml:space="preserve">тей на тему: «Счастливая книга», « Мы- иллюстраторы </w:t>
      </w:r>
      <w:r w:rsidRPr="0049723C">
        <w:rPr>
          <w:rFonts w:eastAsia="Times New Roman"/>
          <w:color w:val="000000"/>
          <w:sz w:val="27"/>
          <w:szCs w:val="27"/>
          <w:lang w:eastAsia="ru-RU"/>
        </w:rPr>
        <w:t>»</w:t>
      </w:r>
      <w:r w:rsidR="0067613C">
        <w:rPr>
          <w:rFonts w:eastAsia="Times New Roman"/>
          <w:color w:val="000000"/>
          <w:sz w:val="27"/>
          <w:szCs w:val="27"/>
          <w:lang w:eastAsia="ru-RU"/>
        </w:rPr>
        <w:t>, «Моя любимая сказка».</w:t>
      </w:r>
    </w:p>
    <w:p w14:paraId="054465CE" w14:textId="77777777" w:rsidR="00754B1B" w:rsidRPr="00754B1B" w:rsidRDefault="00754B1B" w:rsidP="00754B1B">
      <w:pPr>
        <w:pStyle w:val="a4"/>
        <w:ind w:left="720"/>
      </w:pPr>
      <w:r w:rsidRPr="00754B1B">
        <w:rPr>
          <w:b/>
        </w:rPr>
        <w:t>Анкетирование на тему</w:t>
      </w:r>
      <w:r w:rsidRPr="00754B1B">
        <w:t xml:space="preserve"> «Книги в жизни детей»</w:t>
      </w:r>
    </w:p>
    <w:p w14:paraId="2C02421D" w14:textId="77777777" w:rsidR="00754B1B" w:rsidRPr="00E83A65" w:rsidRDefault="00754B1B" w:rsidP="00754B1B">
      <w:pPr>
        <w:spacing w:before="100" w:beforeAutospacing="1" w:after="100" w:afterAutospacing="1" w:line="240" w:lineRule="auto"/>
        <w:ind w:left="720"/>
        <w:rPr>
          <w:rFonts w:eastAsia="Times New Roman"/>
          <w:sz w:val="24"/>
          <w:lang w:eastAsia="ru-RU"/>
        </w:rPr>
      </w:pPr>
    </w:p>
    <w:p w14:paraId="6DAF27CD" w14:textId="77777777" w:rsidR="0049723C" w:rsidRPr="00754B1B" w:rsidRDefault="0049723C" w:rsidP="0067613C">
      <w:pPr>
        <w:spacing w:before="100" w:beforeAutospacing="1" w:after="100" w:afterAutospacing="1" w:line="240" w:lineRule="auto"/>
        <w:rPr>
          <w:rFonts w:eastAsia="Times New Roman"/>
          <w:b/>
          <w:szCs w:val="28"/>
          <w:lang w:eastAsia="ru-RU"/>
        </w:rPr>
      </w:pPr>
      <w:r w:rsidRPr="00754B1B">
        <w:rPr>
          <w:rFonts w:eastAsia="Times New Roman"/>
          <w:b/>
          <w:i/>
          <w:iCs/>
          <w:szCs w:val="28"/>
          <w:lang w:eastAsia="ru-RU"/>
        </w:rPr>
        <w:t>II этап</w:t>
      </w:r>
      <w:r w:rsidRPr="00754B1B">
        <w:rPr>
          <w:rFonts w:eastAsia="Times New Roman"/>
          <w:b/>
          <w:szCs w:val="28"/>
          <w:lang w:eastAsia="ru-RU"/>
        </w:rPr>
        <w:t xml:space="preserve"> – основной (реализация проекта)</w:t>
      </w:r>
    </w:p>
    <w:p w14:paraId="7396D86F" w14:textId="77777777" w:rsidR="0049723C" w:rsidRPr="0049723C" w:rsidRDefault="0049723C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7CFA08FD" w14:textId="77777777" w:rsidR="00754B1B" w:rsidRPr="00754B1B" w:rsidRDefault="0049723C" w:rsidP="00754B1B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Для реализации поставленных задач были проведены такие мероприятия, как:</w:t>
      </w:r>
    </w:p>
    <w:p w14:paraId="1F37DD0E" w14:textId="77777777" w:rsidR="0049723C" w:rsidRPr="0049723C" w:rsidRDefault="00754B1B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b/>
          <w:bCs/>
          <w:sz w:val="27"/>
          <w:szCs w:val="27"/>
          <w:lang w:eastAsia="ru-RU"/>
        </w:rPr>
        <w:t>1</w:t>
      </w:r>
      <w:r w:rsidR="0049723C" w:rsidRPr="0049723C">
        <w:rPr>
          <w:rFonts w:eastAsia="Times New Roman"/>
          <w:b/>
          <w:bCs/>
          <w:sz w:val="27"/>
          <w:szCs w:val="27"/>
          <w:lang w:eastAsia="ru-RU"/>
        </w:rPr>
        <w:t>.Познавательное развитие:</w:t>
      </w:r>
    </w:p>
    <w:p w14:paraId="3D282167" w14:textId="77777777" w:rsidR="006761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7"/>
          <w:szCs w:val="27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Тема:</w:t>
      </w:r>
      <w:r w:rsidRPr="0049723C">
        <w:rPr>
          <w:rFonts w:eastAsia="Times New Roman"/>
          <w:sz w:val="27"/>
          <w:szCs w:val="27"/>
          <w:lang w:eastAsia="ru-RU"/>
        </w:rPr>
        <w:t xml:space="preserve"> </w:t>
      </w:r>
      <w:r w:rsidR="0067613C">
        <w:rPr>
          <w:rFonts w:eastAsia="Times New Roman"/>
          <w:sz w:val="27"/>
          <w:szCs w:val="27"/>
          <w:lang w:eastAsia="ru-RU"/>
        </w:rPr>
        <w:t>Мы - иллюстраторы.</w:t>
      </w:r>
    </w:p>
    <w:p w14:paraId="4796328D" w14:textId="77777777" w:rsidR="0049723C" w:rsidRPr="0049723C" w:rsidRDefault="0049723C" w:rsidP="00E83A65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Задачи</w:t>
      </w:r>
      <w:r w:rsidRPr="0049723C">
        <w:rPr>
          <w:rFonts w:eastAsia="Times New Roman"/>
          <w:sz w:val="27"/>
          <w:szCs w:val="27"/>
          <w:lang w:eastAsia="ru-RU"/>
        </w:rPr>
        <w:t>: Расширять представления детей о проф</w:t>
      </w:r>
      <w:r w:rsidR="0067613C">
        <w:rPr>
          <w:rFonts w:eastAsia="Times New Roman"/>
          <w:sz w:val="27"/>
          <w:szCs w:val="27"/>
          <w:lang w:eastAsia="ru-RU"/>
        </w:rPr>
        <w:t>ессиях, которые участвуют в создании книги</w:t>
      </w:r>
      <w:r w:rsidRPr="0049723C">
        <w:rPr>
          <w:rFonts w:eastAsia="Times New Roman"/>
          <w:sz w:val="27"/>
          <w:szCs w:val="27"/>
          <w:lang w:eastAsia="ru-RU"/>
        </w:rPr>
        <w:t xml:space="preserve">. Обогащать словарь детей </w:t>
      </w:r>
      <w:r w:rsidR="0067613C">
        <w:rPr>
          <w:rFonts w:eastAsia="Times New Roman"/>
          <w:sz w:val="27"/>
          <w:szCs w:val="27"/>
          <w:lang w:eastAsia="ru-RU"/>
        </w:rPr>
        <w:t>за счёт новых слов: иллюстратор, редактор, эскиз</w:t>
      </w:r>
      <w:r w:rsidRPr="0049723C">
        <w:rPr>
          <w:rFonts w:eastAsia="Times New Roman"/>
          <w:sz w:val="27"/>
          <w:szCs w:val="27"/>
          <w:lang w:eastAsia="ru-RU"/>
        </w:rPr>
        <w:t>; активизировать в речи детей слова: читатели, книги, журналы, иллюстрации. Воспитывать у детей отзывчивост</w:t>
      </w:r>
      <w:r w:rsidR="0067613C">
        <w:rPr>
          <w:rFonts w:eastAsia="Times New Roman"/>
          <w:sz w:val="27"/>
          <w:szCs w:val="27"/>
          <w:lang w:eastAsia="ru-RU"/>
        </w:rPr>
        <w:t>ь, уважение к труду художника-иллюстратора</w:t>
      </w:r>
      <w:r w:rsidRPr="0049723C">
        <w:rPr>
          <w:rFonts w:eastAsia="Times New Roman"/>
          <w:sz w:val="27"/>
          <w:szCs w:val="27"/>
          <w:lang w:eastAsia="ru-RU"/>
        </w:rPr>
        <w:t>. Воспитывать бережное отношение к книгам.</w:t>
      </w:r>
    </w:p>
    <w:p w14:paraId="681E25A9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 xml:space="preserve"> </w:t>
      </w:r>
      <w:r w:rsidRPr="0049723C">
        <w:rPr>
          <w:rFonts w:eastAsia="Times New Roman"/>
          <w:b/>
          <w:bCs/>
          <w:sz w:val="27"/>
          <w:szCs w:val="27"/>
          <w:lang w:eastAsia="ru-RU"/>
        </w:rPr>
        <w:t>Тема:</w:t>
      </w:r>
      <w:r w:rsidRPr="0049723C">
        <w:rPr>
          <w:rFonts w:eastAsia="Times New Roman"/>
          <w:sz w:val="27"/>
          <w:szCs w:val="27"/>
          <w:lang w:eastAsia="ru-RU"/>
        </w:rPr>
        <w:t xml:space="preserve"> «Путешествие в прошлое книги». </w:t>
      </w:r>
    </w:p>
    <w:p w14:paraId="6797A773" w14:textId="77777777" w:rsidR="0049723C" w:rsidRPr="0049723C" w:rsidRDefault="0049723C" w:rsidP="00E83A65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Задачи:</w:t>
      </w:r>
      <w:r w:rsidRPr="0049723C">
        <w:rPr>
          <w:rFonts w:eastAsia="Times New Roman"/>
          <w:sz w:val="27"/>
          <w:szCs w:val="27"/>
          <w:lang w:eastAsia="ru-RU"/>
        </w:rPr>
        <w:t xml:space="preserve"> знакомство детей с историей происхождения и изготовления книги, дать детям знания о том, как преобразовывалась книга под влиянием творчества человека, сохраняя при этом существенные характеристики, воспитывать бережное отношение к книге.</w:t>
      </w:r>
    </w:p>
    <w:p w14:paraId="3FFFC590" w14:textId="77777777" w:rsidR="0049723C" w:rsidRPr="0049723C" w:rsidRDefault="00754B1B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b/>
          <w:sz w:val="27"/>
          <w:szCs w:val="27"/>
          <w:lang w:eastAsia="ru-RU"/>
        </w:rPr>
        <w:t>2</w:t>
      </w:r>
      <w:r w:rsidR="0049723C" w:rsidRPr="0049723C">
        <w:rPr>
          <w:rFonts w:eastAsia="Times New Roman"/>
          <w:b/>
          <w:bCs/>
          <w:sz w:val="27"/>
          <w:szCs w:val="27"/>
          <w:lang w:eastAsia="ru-RU"/>
        </w:rPr>
        <w:t>.Речевое развитие:</w:t>
      </w:r>
      <w:r w:rsidR="0049723C" w:rsidRPr="0049723C">
        <w:rPr>
          <w:rFonts w:eastAsia="Times New Roman"/>
          <w:sz w:val="27"/>
          <w:szCs w:val="27"/>
          <w:lang w:eastAsia="ru-RU"/>
        </w:rPr>
        <w:t xml:space="preserve"> Тема: </w:t>
      </w:r>
      <w:r w:rsidR="0049723C" w:rsidRPr="0049723C">
        <w:rPr>
          <w:rFonts w:eastAsia="Times New Roman"/>
          <w:color w:val="000000"/>
          <w:sz w:val="27"/>
          <w:szCs w:val="27"/>
          <w:lang w:eastAsia="ru-RU"/>
        </w:rPr>
        <w:t>«Сказка – ложь, да в ней намёк, добрым молодцам урок». Пере</w:t>
      </w:r>
      <w:r w:rsidR="0067613C">
        <w:rPr>
          <w:rFonts w:eastAsia="Times New Roman"/>
          <w:color w:val="000000"/>
          <w:sz w:val="27"/>
          <w:szCs w:val="27"/>
          <w:lang w:eastAsia="ru-RU"/>
        </w:rPr>
        <w:t xml:space="preserve">сказ </w:t>
      </w:r>
      <w:proofErr w:type="spellStart"/>
      <w:r w:rsidR="0067613C">
        <w:rPr>
          <w:rFonts w:eastAsia="Times New Roman"/>
          <w:color w:val="000000"/>
          <w:sz w:val="27"/>
          <w:szCs w:val="27"/>
          <w:lang w:eastAsia="ru-RU"/>
        </w:rPr>
        <w:t>р.н</w:t>
      </w:r>
      <w:proofErr w:type="spellEnd"/>
      <w:r w:rsidR="0067613C">
        <w:rPr>
          <w:rFonts w:eastAsia="Times New Roman"/>
          <w:color w:val="000000"/>
          <w:sz w:val="27"/>
          <w:szCs w:val="27"/>
          <w:lang w:eastAsia="ru-RU"/>
        </w:rPr>
        <w:t>. сказки «</w:t>
      </w:r>
      <w:proofErr w:type="spellStart"/>
      <w:r w:rsidR="00835A1C">
        <w:rPr>
          <w:rFonts w:eastAsia="Times New Roman"/>
          <w:color w:val="000000"/>
          <w:sz w:val="27"/>
          <w:szCs w:val="27"/>
          <w:lang w:eastAsia="ru-RU"/>
        </w:rPr>
        <w:t>Заюшкина</w:t>
      </w:r>
      <w:proofErr w:type="spellEnd"/>
      <w:r w:rsidR="00835A1C">
        <w:rPr>
          <w:rFonts w:eastAsia="Times New Roman"/>
          <w:color w:val="000000"/>
          <w:sz w:val="27"/>
          <w:szCs w:val="27"/>
          <w:lang w:eastAsia="ru-RU"/>
        </w:rPr>
        <w:t xml:space="preserve"> избушка</w:t>
      </w:r>
      <w:r w:rsidR="0049723C" w:rsidRPr="0049723C">
        <w:rPr>
          <w:rFonts w:eastAsia="Times New Roman"/>
          <w:color w:val="000000"/>
          <w:sz w:val="27"/>
          <w:szCs w:val="27"/>
          <w:lang w:eastAsia="ru-RU"/>
        </w:rPr>
        <w:t>»</w:t>
      </w:r>
    </w:p>
    <w:p w14:paraId="524AF689" w14:textId="77777777" w:rsidR="0049723C" w:rsidRPr="0049723C" w:rsidRDefault="00754B1B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b/>
          <w:bCs/>
          <w:color w:val="000000"/>
          <w:sz w:val="27"/>
          <w:szCs w:val="27"/>
          <w:lang w:eastAsia="ru-RU"/>
        </w:rPr>
        <w:t>3</w:t>
      </w:r>
      <w:r w:rsidR="002C2B2F">
        <w:rPr>
          <w:rFonts w:eastAsia="Times New Roman"/>
          <w:b/>
          <w:bCs/>
          <w:color w:val="000000"/>
          <w:sz w:val="27"/>
          <w:szCs w:val="27"/>
          <w:lang w:eastAsia="ru-RU"/>
        </w:rPr>
        <w:t xml:space="preserve">. </w:t>
      </w:r>
      <w:r w:rsidR="0049723C" w:rsidRPr="0049723C">
        <w:rPr>
          <w:rFonts w:eastAsia="Times New Roman"/>
          <w:b/>
          <w:bCs/>
          <w:sz w:val="27"/>
          <w:szCs w:val="27"/>
          <w:lang w:eastAsia="ru-RU"/>
        </w:rPr>
        <w:t>Художественное творчество</w:t>
      </w:r>
      <w:r w:rsidR="0049723C" w:rsidRPr="0049723C">
        <w:rPr>
          <w:rFonts w:eastAsia="Times New Roman"/>
          <w:sz w:val="27"/>
          <w:szCs w:val="27"/>
          <w:lang w:eastAsia="ru-RU"/>
        </w:rPr>
        <w:t xml:space="preserve"> (рисование)</w:t>
      </w:r>
    </w:p>
    <w:p w14:paraId="20E0BBB7" w14:textId="77777777" w:rsid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7"/>
          <w:szCs w:val="27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Тема: « Моя любимая сказка»</w:t>
      </w:r>
    </w:p>
    <w:p w14:paraId="688E1C11" w14:textId="77777777" w:rsidR="00835A1C" w:rsidRPr="0049723C" w:rsidRDefault="00835A1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Тема: « Знак для книжного уголка «Берегите книги»</w:t>
      </w:r>
    </w:p>
    <w:p w14:paraId="2ED7A80C" w14:textId="77777777" w:rsidR="0049723C" w:rsidRPr="0049723C" w:rsidRDefault="00754B1B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b/>
          <w:bCs/>
          <w:sz w:val="27"/>
          <w:szCs w:val="27"/>
          <w:lang w:eastAsia="ru-RU"/>
        </w:rPr>
        <w:t>4</w:t>
      </w:r>
      <w:r w:rsidR="0049723C" w:rsidRPr="0049723C">
        <w:rPr>
          <w:rFonts w:eastAsia="Times New Roman"/>
          <w:b/>
          <w:bCs/>
          <w:sz w:val="27"/>
          <w:szCs w:val="27"/>
          <w:lang w:eastAsia="ru-RU"/>
        </w:rPr>
        <w:t>.Беседы:</w:t>
      </w:r>
    </w:p>
    <w:p w14:paraId="22568F1B" w14:textId="77777777" w:rsidR="00E448ED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7"/>
          <w:szCs w:val="27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«Зачем нужны книги?</w:t>
      </w:r>
      <w:r w:rsidR="00835A1C">
        <w:rPr>
          <w:rFonts w:eastAsia="Times New Roman"/>
          <w:sz w:val="27"/>
          <w:szCs w:val="27"/>
          <w:lang w:eastAsia="ru-RU"/>
        </w:rPr>
        <w:t>»</w:t>
      </w:r>
    </w:p>
    <w:p w14:paraId="6DBCC1DE" w14:textId="77777777" w:rsidR="0049723C" w:rsidRPr="0049723C" w:rsidRDefault="00E448ED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«Зачем беречь книги»</w:t>
      </w:r>
      <w:r w:rsidR="0049723C" w:rsidRPr="0049723C">
        <w:rPr>
          <w:rFonts w:eastAsia="Times New Roman"/>
          <w:sz w:val="27"/>
          <w:szCs w:val="27"/>
          <w:lang w:eastAsia="ru-RU"/>
        </w:rPr>
        <w:t xml:space="preserve"> </w:t>
      </w:r>
    </w:p>
    <w:p w14:paraId="7D66514A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« Как создается книга?» и рассказ воспитателя о книжных профессиях (писатель, корректор, наборщик, художник, печатник, переплетчик.</w:t>
      </w:r>
    </w:p>
    <w:p w14:paraId="59497699" w14:textId="77777777" w:rsidR="0049723C" w:rsidRPr="0049723C" w:rsidRDefault="00835A1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E448ED">
        <w:rPr>
          <w:rFonts w:eastAsia="Times New Roman"/>
          <w:b/>
          <w:sz w:val="27"/>
          <w:szCs w:val="27"/>
          <w:lang w:eastAsia="ru-RU"/>
        </w:rPr>
        <w:lastRenderedPageBreak/>
        <w:t>Рассматривание презентации</w:t>
      </w:r>
      <w:r w:rsidR="0049723C" w:rsidRPr="00E448ED">
        <w:rPr>
          <w:rFonts w:eastAsia="Times New Roman"/>
          <w:b/>
          <w:sz w:val="27"/>
          <w:szCs w:val="27"/>
          <w:lang w:eastAsia="ru-RU"/>
        </w:rPr>
        <w:t xml:space="preserve"> на тему</w:t>
      </w:r>
      <w:r w:rsidR="0049723C" w:rsidRPr="0049723C">
        <w:rPr>
          <w:rFonts w:eastAsia="Times New Roman"/>
          <w:sz w:val="27"/>
          <w:szCs w:val="27"/>
          <w:lang w:eastAsia="ru-RU"/>
        </w:rPr>
        <w:t xml:space="preserve"> « Как создается книга».</w:t>
      </w:r>
      <w:r>
        <w:rPr>
          <w:rFonts w:eastAsia="Times New Roman"/>
          <w:sz w:val="27"/>
          <w:szCs w:val="27"/>
          <w:lang w:eastAsia="ru-RU"/>
        </w:rPr>
        <w:t xml:space="preserve"> </w:t>
      </w:r>
    </w:p>
    <w:p w14:paraId="7257A904" w14:textId="77777777" w:rsidR="0049723C" w:rsidRPr="0049723C" w:rsidRDefault="00835A1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</w:p>
    <w:p w14:paraId="27FBEBB3" w14:textId="77777777" w:rsidR="0049723C" w:rsidRPr="0049723C" w:rsidRDefault="00E83A65" w:rsidP="007C6E14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lang w:eastAsia="ru-RU"/>
        </w:rPr>
      </w:pPr>
      <w:r w:rsidRPr="007C6E14">
        <w:rPr>
          <w:rFonts w:eastAsia="Times New Roman"/>
          <w:b/>
          <w:sz w:val="27"/>
          <w:szCs w:val="27"/>
          <w:lang w:eastAsia="ru-RU"/>
        </w:rPr>
        <w:t>Сюжетно – ролевая игра</w:t>
      </w:r>
      <w:r>
        <w:rPr>
          <w:rFonts w:eastAsia="Times New Roman"/>
          <w:sz w:val="27"/>
          <w:szCs w:val="27"/>
          <w:lang w:eastAsia="ru-RU"/>
        </w:rPr>
        <w:t xml:space="preserve"> «</w:t>
      </w:r>
      <w:r w:rsidR="0049723C" w:rsidRPr="0049723C">
        <w:rPr>
          <w:rFonts w:eastAsia="Times New Roman"/>
          <w:sz w:val="27"/>
          <w:szCs w:val="27"/>
          <w:lang w:eastAsia="ru-RU"/>
        </w:rPr>
        <w:t>Мастерская книг». В мастерской дети просматривают книгу и определяют, какой требуется ремонт. Делают ремонт книги под руководством воспитателя (подбирают бумагу соответствующего цвета и размера, подклеивают страницы и обложку).</w:t>
      </w:r>
    </w:p>
    <w:p w14:paraId="068E0594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 xml:space="preserve">Чтение художественной литературы: </w:t>
      </w:r>
      <w:r w:rsidRPr="0049723C">
        <w:rPr>
          <w:rFonts w:eastAsia="Times New Roman"/>
          <w:color w:val="000000"/>
          <w:sz w:val="27"/>
          <w:szCs w:val="27"/>
          <w:lang w:eastAsia="ru-RU"/>
        </w:rPr>
        <w:t>Рассматривание портретов детских писателей и поэтов;</w:t>
      </w:r>
      <w:r w:rsidRPr="0049723C">
        <w:rPr>
          <w:rFonts w:eastAsia="Times New Roman"/>
          <w:sz w:val="27"/>
          <w:szCs w:val="27"/>
          <w:lang w:eastAsia="ru-RU"/>
        </w:rPr>
        <w:t xml:space="preserve"> рассматривание иллюстраций к произведениям</w:t>
      </w:r>
      <w:r w:rsidRPr="0049723C">
        <w:rPr>
          <w:rFonts w:eastAsia="Times New Roman"/>
          <w:b/>
          <w:bCs/>
          <w:sz w:val="27"/>
          <w:szCs w:val="27"/>
          <w:lang w:eastAsia="ru-RU"/>
        </w:rPr>
        <w:t xml:space="preserve">. </w:t>
      </w:r>
    </w:p>
    <w:p w14:paraId="1178A030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color w:val="000000"/>
          <w:sz w:val="27"/>
          <w:szCs w:val="27"/>
          <w:lang w:eastAsia="ru-RU"/>
        </w:rPr>
        <w:t>Организация в</w:t>
      </w:r>
      <w:r w:rsidR="00835A1C">
        <w:rPr>
          <w:rFonts w:eastAsia="Times New Roman"/>
          <w:b/>
          <w:bCs/>
          <w:color w:val="000000"/>
          <w:sz w:val="27"/>
          <w:szCs w:val="27"/>
          <w:lang w:eastAsia="ru-RU"/>
        </w:rPr>
        <w:t>ыставок</w:t>
      </w:r>
    </w:p>
    <w:p w14:paraId="5BA6055D" w14:textId="77777777" w:rsidR="00835A1C" w:rsidRPr="00835A1C" w:rsidRDefault="00835A1C" w:rsidP="00835A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«Счастливая книга»,</w:t>
      </w:r>
    </w:p>
    <w:p w14:paraId="0B2895E8" w14:textId="77777777" w:rsidR="00835A1C" w:rsidRPr="00835A1C" w:rsidRDefault="00835A1C" w:rsidP="00835A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 xml:space="preserve"> « Мы</w:t>
      </w:r>
      <w:r w:rsidR="00E83A65"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  <w:r>
        <w:rPr>
          <w:rFonts w:eastAsia="Times New Roman"/>
          <w:color w:val="000000"/>
          <w:sz w:val="27"/>
          <w:szCs w:val="27"/>
          <w:lang w:eastAsia="ru-RU"/>
        </w:rPr>
        <w:t xml:space="preserve">- иллюстраторы </w:t>
      </w:r>
      <w:r w:rsidRPr="0049723C">
        <w:rPr>
          <w:rFonts w:eastAsia="Times New Roman"/>
          <w:color w:val="000000"/>
          <w:sz w:val="27"/>
          <w:szCs w:val="27"/>
          <w:lang w:eastAsia="ru-RU"/>
        </w:rPr>
        <w:t>»</w:t>
      </w:r>
      <w:r>
        <w:rPr>
          <w:rFonts w:eastAsia="Times New Roman"/>
          <w:color w:val="000000"/>
          <w:sz w:val="27"/>
          <w:szCs w:val="27"/>
          <w:lang w:eastAsia="ru-RU"/>
        </w:rPr>
        <w:t xml:space="preserve">, </w:t>
      </w:r>
    </w:p>
    <w:p w14:paraId="2F0BA5F2" w14:textId="77777777" w:rsidR="00835A1C" w:rsidRPr="00E83A65" w:rsidRDefault="00835A1C" w:rsidP="00E83A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«Моя любимая сказка».</w:t>
      </w:r>
    </w:p>
    <w:p w14:paraId="6CEA0562" w14:textId="77777777" w:rsidR="0049723C" w:rsidRP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Трудовая деятельность.</w:t>
      </w:r>
      <w:r w:rsidRPr="0049723C">
        <w:rPr>
          <w:rFonts w:eastAsia="Times New Roman"/>
          <w:sz w:val="27"/>
          <w:szCs w:val="27"/>
          <w:lang w:eastAsia="ru-RU"/>
        </w:rPr>
        <w:t xml:space="preserve"> </w:t>
      </w:r>
    </w:p>
    <w:p w14:paraId="68DD83F3" w14:textId="77777777" w:rsidR="0049723C" w:rsidRDefault="0049723C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7"/>
          <w:szCs w:val="27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«</w:t>
      </w:r>
      <w:proofErr w:type="spellStart"/>
      <w:r w:rsidRPr="0049723C">
        <w:rPr>
          <w:rFonts w:eastAsia="Times New Roman"/>
          <w:color w:val="000000"/>
          <w:sz w:val="27"/>
          <w:szCs w:val="27"/>
          <w:lang w:eastAsia="ru-RU"/>
        </w:rPr>
        <w:t>Книжкина</w:t>
      </w:r>
      <w:proofErr w:type="spellEnd"/>
      <w:r w:rsidRPr="0049723C">
        <w:rPr>
          <w:rFonts w:eastAsia="Times New Roman"/>
          <w:color w:val="000000"/>
          <w:sz w:val="27"/>
          <w:szCs w:val="27"/>
          <w:lang w:eastAsia="ru-RU"/>
        </w:rPr>
        <w:t xml:space="preserve"> больничка»</w:t>
      </w:r>
      <w:r w:rsidRPr="0049723C">
        <w:rPr>
          <w:rFonts w:eastAsia="Times New Roman"/>
          <w:color w:val="000000"/>
          <w:sz w:val="24"/>
          <w:lang w:eastAsia="ru-RU"/>
        </w:rPr>
        <w:t xml:space="preserve"> </w:t>
      </w:r>
      <w:r w:rsidRPr="0049723C">
        <w:rPr>
          <w:rFonts w:eastAsia="Times New Roman"/>
          <w:sz w:val="27"/>
          <w:szCs w:val="27"/>
          <w:lang w:eastAsia="ru-RU"/>
        </w:rPr>
        <w:t>– подклеивание страниц у книг.</w:t>
      </w:r>
    </w:p>
    <w:p w14:paraId="151BEB27" w14:textId="77777777" w:rsidR="00CE606A" w:rsidRPr="0049723C" w:rsidRDefault="00CE606A" w:rsidP="0049723C">
      <w:pPr>
        <w:shd w:val="clear" w:color="auto" w:fill="FFFFFF"/>
        <w:spacing w:before="100" w:beforeAutospacing="1" w:after="100" w:afterAutospacing="1" w:line="36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Помощь старшей группе в реставрации книг.</w:t>
      </w:r>
    </w:p>
    <w:p w14:paraId="6B1903E4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t>Работа с родителями.</w:t>
      </w:r>
    </w:p>
    <w:p w14:paraId="39B74208" w14:textId="77777777" w:rsidR="00CE606A" w:rsidRPr="0049723C" w:rsidRDefault="00CE606A" w:rsidP="00CE606A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Беседы с родителями о</w:t>
      </w:r>
      <w:r w:rsidRPr="0049723C">
        <w:rPr>
          <w:rFonts w:eastAsia="Times New Roman"/>
          <w:sz w:val="27"/>
          <w:szCs w:val="27"/>
          <w:lang w:eastAsia="ru-RU"/>
        </w:rPr>
        <w:t xml:space="preserve"> любимых книгах детства, о нал</w:t>
      </w:r>
      <w:r>
        <w:rPr>
          <w:rFonts w:eastAsia="Times New Roman"/>
          <w:sz w:val="27"/>
          <w:szCs w:val="27"/>
          <w:lang w:eastAsia="ru-RU"/>
        </w:rPr>
        <w:t>ичии книг в домашней библиотеке.</w:t>
      </w:r>
    </w:p>
    <w:p w14:paraId="466CFEA7" w14:textId="77777777" w:rsidR="00CE606A" w:rsidRPr="0049723C" w:rsidRDefault="00CE606A" w:rsidP="00CE606A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color w:val="000000"/>
          <w:sz w:val="27"/>
          <w:szCs w:val="27"/>
          <w:lang w:eastAsia="ru-RU"/>
        </w:rPr>
        <w:t>Участие родителей в совместной продуктивной деятельности:</w:t>
      </w:r>
    </w:p>
    <w:p w14:paraId="5E722D06" w14:textId="77777777" w:rsidR="00CE606A" w:rsidRPr="0049723C" w:rsidRDefault="00CE606A" w:rsidP="00CE606A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творческое задание вместе с детьми: рисунок «Счастливая книга»</w:t>
      </w:r>
      <w:r w:rsidRPr="0049723C"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</w:p>
    <w:p w14:paraId="5D362FA5" w14:textId="77777777" w:rsidR="00CE606A" w:rsidRDefault="00CE606A" w:rsidP="00CE606A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Акция - «Подари книгу»</w:t>
      </w:r>
    </w:p>
    <w:p w14:paraId="02CEBF70" w14:textId="77777777" w:rsidR="00CE606A" w:rsidRDefault="00CE606A" w:rsidP="00CE606A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Акция – «Читаем дома»</w:t>
      </w:r>
    </w:p>
    <w:p w14:paraId="5092CDC7" w14:textId="77777777" w:rsidR="0049723C" w:rsidRDefault="00CE606A" w:rsidP="00E83A65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7"/>
          <w:szCs w:val="27"/>
          <w:lang w:eastAsia="ru-RU"/>
        </w:rPr>
      </w:pPr>
      <w:r>
        <w:rPr>
          <w:rFonts w:eastAsia="Times New Roman"/>
          <w:color w:val="000000"/>
          <w:sz w:val="27"/>
          <w:szCs w:val="27"/>
          <w:lang w:eastAsia="ru-RU"/>
        </w:rPr>
        <w:t>- Создание книжки-самоделки.</w:t>
      </w:r>
    </w:p>
    <w:p w14:paraId="2AED3DF0" w14:textId="77777777" w:rsidR="00754B1B" w:rsidRPr="0049723C" w:rsidRDefault="00754B1B" w:rsidP="00E83A65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754B1B">
        <w:rPr>
          <w:b/>
        </w:rPr>
        <w:t>Мониторинг</w:t>
      </w:r>
      <w:r>
        <w:rPr>
          <w:b/>
        </w:rPr>
        <w:t xml:space="preserve"> </w:t>
      </w:r>
    </w:p>
    <w:p w14:paraId="6A6DE738" w14:textId="77777777" w:rsidR="009A4128" w:rsidRDefault="009A4128" w:rsidP="00754B1B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14:paraId="154C30AE" w14:textId="77777777" w:rsidR="009A4128" w:rsidRDefault="009A4128" w:rsidP="00754B1B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14:paraId="26F434D1" w14:textId="77777777" w:rsidR="00133E4D" w:rsidRDefault="00133E4D" w:rsidP="00754B1B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7"/>
          <w:szCs w:val="27"/>
          <w:lang w:eastAsia="ru-RU"/>
        </w:rPr>
      </w:pPr>
    </w:p>
    <w:p w14:paraId="019AF2D9" w14:textId="77777777" w:rsidR="00610F44" w:rsidRDefault="0049723C" w:rsidP="00754B1B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color w:val="000000"/>
          <w:sz w:val="27"/>
          <w:szCs w:val="27"/>
          <w:lang w:eastAsia="ru-RU"/>
        </w:rPr>
        <w:lastRenderedPageBreak/>
        <w:t xml:space="preserve">Вывод: </w:t>
      </w:r>
    </w:p>
    <w:p w14:paraId="306315CC" w14:textId="77777777" w:rsidR="00CE606A" w:rsidRDefault="00610F44" w:rsidP="00CE606A">
      <w:pPr>
        <w:tabs>
          <w:tab w:val="left" w:pos="1305"/>
        </w:tabs>
        <w:spacing w:before="100" w:beforeAutospacing="1" w:after="240" w:line="240" w:lineRule="auto"/>
      </w:pPr>
      <w:r w:rsidRPr="002D5656">
        <w:t>В результате проведенного мониторинга выявлены следующие результаты:</w:t>
      </w:r>
      <w:r w:rsidRPr="002D5656">
        <w:br/>
      </w:r>
      <w:r w:rsidR="00AA404F">
        <w:t xml:space="preserve"> на </w:t>
      </w:r>
      <w:r w:rsidRPr="002D5656">
        <w:t> </w:t>
      </w:r>
      <w:r w:rsidR="00AA404F">
        <w:t xml:space="preserve">20% увеличилось число детей которые стали интересоваться книгами, </w:t>
      </w:r>
      <w:r w:rsidR="00AA404F" w:rsidRPr="002D5656">
        <w:t>59% детей научились пользоваться  библиотечным фондом, информационными ресурсами,</w:t>
      </w:r>
      <w:r w:rsidR="00AA404F">
        <w:t xml:space="preserve"> </w:t>
      </w:r>
      <w:r w:rsidR="00AA404F" w:rsidRPr="002D5656">
        <w:t xml:space="preserve">у 35% детей эти навыки </w:t>
      </w:r>
      <w:r w:rsidR="009A4128">
        <w:t xml:space="preserve">сформированы на среднем уровне; </w:t>
      </w:r>
      <w:r w:rsidRPr="002D5656">
        <w:t>сформирован интерес к художественной литературе, периодическим изданиям у 53% детей, у 41% детей он находится на стадии формирования;</w:t>
      </w:r>
      <w:r w:rsidRPr="002D5656">
        <w:br/>
        <w:t>76% детей научились бережно относиться к книге, знают правила п</w:t>
      </w:r>
      <w:r w:rsidR="009A4128">
        <w:t>ользования книгой и библиотекой, 84% детей знают прошлое книги и как ее делают, почти 89% детей понимаю почему нельзя портить книги и как это влияет на экологию.</w:t>
      </w:r>
    </w:p>
    <w:p w14:paraId="6447F7F8" w14:textId="77777777" w:rsidR="009A4128" w:rsidRPr="009A4128" w:rsidRDefault="009A4128" w:rsidP="00CE606A">
      <w:pPr>
        <w:tabs>
          <w:tab w:val="left" w:pos="1305"/>
        </w:tabs>
        <w:spacing w:before="100" w:beforeAutospacing="1" w:after="240" w:line="240" w:lineRule="auto"/>
      </w:pPr>
      <w:r w:rsidRPr="002D5656">
        <w:t>На заключительном этапе создали продукт работы по проекту: альбомы  “Книга – лучший друг” (пословицы, поговорки, загадки о книге),  “Берегите книги!” (правила пользования книго</w:t>
      </w:r>
      <w:r>
        <w:t xml:space="preserve">й), иллюстрации к любимым сказка. С родителями была сделана книга-самоделка «Лесные загадки»., а так же проведены акции «Читаем дома» и «Подари книгу». А дополнительным заданием для родителей была создание рисунков «Счастливая книга».  Вместе с детьми был придуман и нарисован  знак, который означает, что книгой нужно пользоваться аккуратно. </w:t>
      </w:r>
      <w:r w:rsidRPr="002D5656">
        <w:br/>
      </w:r>
    </w:p>
    <w:p w14:paraId="3800C7AA" w14:textId="77777777" w:rsidR="00D6549D" w:rsidRDefault="00D6549D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10F88965" w14:textId="77777777" w:rsidR="00D6549D" w:rsidRDefault="00D6549D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29BBA9DB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1F6FF8F3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25AE3335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26EF432F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43F12E20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1683697A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4A723DB8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1BB691DD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460692D7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053C2DDB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70B7E5AD" w14:textId="77777777" w:rsidR="00AA404F" w:rsidRDefault="00AA404F" w:rsidP="00CE606A">
      <w:pPr>
        <w:tabs>
          <w:tab w:val="left" w:pos="1305"/>
        </w:tabs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59F303C0" w14:textId="77777777" w:rsidR="0049723C" w:rsidRPr="0049723C" w:rsidRDefault="0049723C" w:rsidP="0049723C">
      <w:p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b/>
          <w:bCs/>
          <w:sz w:val="27"/>
          <w:szCs w:val="27"/>
          <w:lang w:eastAsia="ru-RU"/>
        </w:rPr>
        <w:lastRenderedPageBreak/>
        <w:t>Список использованной литературы.</w:t>
      </w:r>
    </w:p>
    <w:p w14:paraId="5AE3B7C9" w14:textId="77777777" w:rsidR="0049723C" w:rsidRPr="0049723C" w:rsidRDefault="0049723C" w:rsidP="004972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7"/>
          <w:szCs w:val="27"/>
          <w:lang w:eastAsia="ru-RU"/>
        </w:rPr>
        <w:t>Наглядно-дидактический материал, художественную литературу (по теме проекта).</w:t>
      </w:r>
    </w:p>
    <w:p w14:paraId="6D0E8E75" w14:textId="77777777" w:rsidR="0049723C" w:rsidRPr="0049723C" w:rsidRDefault="0049723C" w:rsidP="004972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4"/>
          <w:lang w:eastAsia="ru-RU"/>
        </w:rPr>
        <w:t> </w:t>
      </w:r>
      <w:proofErr w:type="spellStart"/>
      <w:r w:rsidRPr="0049723C">
        <w:rPr>
          <w:rFonts w:eastAsia="Times New Roman"/>
          <w:sz w:val="27"/>
          <w:szCs w:val="27"/>
          <w:lang w:eastAsia="ru-RU"/>
        </w:rPr>
        <w:t>Гербова</w:t>
      </w:r>
      <w:proofErr w:type="spellEnd"/>
      <w:r w:rsidRPr="0049723C">
        <w:rPr>
          <w:rFonts w:eastAsia="Times New Roman"/>
          <w:sz w:val="27"/>
          <w:szCs w:val="27"/>
          <w:lang w:eastAsia="ru-RU"/>
        </w:rPr>
        <w:t xml:space="preserve"> В.В. Развитие речи в детском саду. М.: Мозаика-Синтез, 2005.</w:t>
      </w:r>
    </w:p>
    <w:p w14:paraId="627C02AE" w14:textId="77777777" w:rsidR="0049723C" w:rsidRPr="0049723C" w:rsidRDefault="0049723C" w:rsidP="004972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4"/>
          <w:lang w:eastAsia="ru-RU"/>
        </w:rPr>
        <w:t> </w:t>
      </w:r>
      <w:r w:rsidRPr="0049723C">
        <w:rPr>
          <w:rFonts w:eastAsia="Times New Roman"/>
          <w:sz w:val="27"/>
          <w:szCs w:val="27"/>
          <w:lang w:eastAsia="ru-RU"/>
        </w:rPr>
        <w:t>Комарова Т.С. Изобразительная деятельность в детском саду. М.: Мозаика-Синтез, 2010.</w:t>
      </w:r>
    </w:p>
    <w:p w14:paraId="4A7FC7DE" w14:textId="77777777" w:rsidR="0049723C" w:rsidRPr="0085461D" w:rsidRDefault="0049723C" w:rsidP="004972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 w:rsidRPr="0049723C">
        <w:rPr>
          <w:rFonts w:eastAsia="Times New Roman"/>
          <w:sz w:val="24"/>
          <w:lang w:eastAsia="ru-RU"/>
        </w:rPr>
        <w:t> </w:t>
      </w:r>
      <w:proofErr w:type="spellStart"/>
      <w:r w:rsidRPr="0049723C">
        <w:rPr>
          <w:rFonts w:eastAsia="Times New Roman"/>
          <w:sz w:val="27"/>
          <w:szCs w:val="27"/>
          <w:lang w:eastAsia="ru-RU"/>
        </w:rPr>
        <w:t>Куцакова</w:t>
      </w:r>
      <w:proofErr w:type="spellEnd"/>
      <w:r w:rsidRPr="0049723C">
        <w:rPr>
          <w:rFonts w:eastAsia="Times New Roman"/>
          <w:sz w:val="27"/>
          <w:szCs w:val="27"/>
          <w:lang w:eastAsia="ru-RU"/>
        </w:rPr>
        <w:t xml:space="preserve"> Л.В. Нравственно-трудовое воспитание в детском саду.– М.: Мозаика-Синтез, 2009.</w:t>
      </w:r>
    </w:p>
    <w:p w14:paraId="232376C0" w14:textId="77777777" w:rsidR="0085461D" w:rsidRPr="0049723C" w:rsidRDefault="0085461D" w:rsidP="0049723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  <w:sz w:val="24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t>Интернет ресурсы.</w:t>
      </w:r>
    </w:p>
    <w:p w14:paraId="228F7B32" w14:textId="77777777" w:rsidR="0049723C" w:rsidRDefault="0049723C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7575DFAA" w14:textId="77777777" w:rsidR="00AA404F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461266EE" w14:textId="77777777" w:rsidR="00AA404F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4B03A123" w14:textId="77777777" w:rsidR="00AA404F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65498C09" w14:textId="77777777" w:rsidR="00AA404F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518E2AAE" w14:textId="77777777" w:rsidR="00AA404F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56084740" w14:textId="77777777" w:rsidR="00AA404F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16A24DA0" w14:textId="77777777" w:rsidR="00AA404F" w:rsidRPr="0049723C" w:rsidRDefault="00AA404F" w:rsidP="0049723C">
      <w:pPr>
        <w:spacing w:before="100" w:beforeAutospacing="1" w:after="240" w:line="240" w:lineRule="auto"/>
        <w:rPr>
          <w:rFonts w:eastAsia="Times New Roman"/>
          <w:sz w:val="24"/>
          <w:lang w:eastAsia="ru-RU"/>
        </w:rPr>
      </w:pPr>
    </w:p>
    <w:p w14:paraId="6B88B1C3" w14:textId="77777777" w:rsidR="009A4128" w:rsidRDefault="009A4128" w:rsidP="005F0F1D"/>
    <w:p w14:paraId="76188058" w14:textId="77777777" w:rsidR="009A4128" w:rsidRDefault="009A4128" w:rsidP="005F0F1D"/>
    <w:p w14:paraId="2500AF93" w14:textId="77777777" w:rsidR="009A4128" w:rsidRDefault="009A4128" w:rsidP="005F0F1D"/>
    <w:p w14:paraId="265C5AC5" w14:textId="77777777" w:rsidR="009A4128" w:rsidRDefault="009A4128" w:rsidP="005F0F1D"/>
    <w:p w14:paraId="4012EC2B" w14:textId="77777777" w:rsidR="009A4128" w:rsidRDefault="009A4128" w:rsidP="005F0F1D"/>
    <w:p w14:paraId="30FAF4BB" w14:textId="77777777" w:rsidR="009A4128" w:rsidRDefault="009A4128" w:rsidP="005F0F1D"/>
    <w:p w14:paraId="268B6BDF" w14:textId="77777777" w:rsidR="009A4128" w:rsidRDefault="009A4128" w:rsidP="005F0F1D"/>
    <w:p w14:paraId="4DB61DDB" w14:textId="77777777" w:rsidR="009A4128" w:rsidRDefault="009A4128" w:rsidP="005F0F1D"/>
    <w:p w14:paraId="5EA43E36" w14:textId="77777777" w:rsidR="009A4128" w:rsidRDefault="009A4128" w:rsidP="005F0F1D"/>
    <w:p w14:paraId="5DF38DC9" w14:textId="77777777" w:rsidR="009A4128" w:rsidRDefault="009A4128" w:rsidP="005F0F1D"/>
    <w:p w14:paraId="63932EA3" w14:textId="77777777" w:rsidR="009A4128" w:rsidRDefault="009A4128" w:rsidP="005F0F1D"/>
    <w:p w14:paraId="2070FC28" w14:textId="77777777" w:rsidR="009A4128" w:rsidRDefault="009A4128" w:rsidP="005F0F1D"/>
    <w:sectPr w:rsidR="009A4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D79B2"/>
    <w:multiLevelType w:val="multilevel"/>
    <w:tmpl w:val="DE94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93B2D"/>
    <w:multiLevelType w:val="multilevel"/>
    <w:tmpl w:val="C03E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A560B"/>
    <w:multiLevelType w:val="multilevel"/>
    <w:tmpl w:val="57E6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2E5095"/>
    <w:multiLevelType w:val="multilevel"/>
    <w:tmpl w:val="31A4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2E4309"/>
    <w:multiLevelType w:val="multilevel"/>
    <w:tmpl w:val="5BC0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B42DA6"/>
    <w:multiLevelType w:val="multilevel"/>
    <w:tmpl w:val="E526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733800"/>
    <w:multiLevelType w:val="multilevel"/>
    <w:tmpl w:val="3F66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C75F78"/>
    <w:multiLevelType w:val="multilevel"/>
    <w:tmpl w:val="78C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0183D"/>
    <w:multiLevelType w:val="multilevel"/>
    <w:tmpl w:val="10A8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350991"/>
    <w:multiLevelType w:val="multilevel"/>
    <w:tmpl w:val="7F5A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143AAC"/>
    <w:multiLevelType w:val="multilevel"/>
    <w:tmpl w:val="4018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2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23C"/>
    <w:rsid w:val="00000D13"/>
    <w:rsid w:val="00133E4D"/>
    <w:rsid w:val="001D2D03"/>
    <w:rsid w:val="002C2B2F"/>
    <w:rsid w:val="002D5656"/>
    <w:rsid w:val="00417A19"/>
    <w:rsid w:val="00465448"/>
    <w:rsid w:val="0049723C"/>
    <w:rsid w:val="00536EBC"/>
    <w:rsid w:val="005F0F1D"/>
    <w:rsid w:val="00610F44"/>
    <w:rsid w:val="0067613C"/>
    <w:rsid w:val="00754B1B"/>
    <w:rsid w:val="007C6E14"/>
    <w:rsid w:val="00835A1C"/>
    <w:rsid w:val="0085461D"/>
    <w:rsid w:val="008B3E96"/>
    <w:rsid w:val="009A4128"/>
    <w:rsid w:val="00AA404F"/>
    <w:rsid w:val="00AE0FCF"/>
    <w:rsid w:val="00CE525C"/>
    <w:rsid w:val="00CE606A"/>
    <w:rsid w:val="00D40483"/>
    <w:rsid w:val="00D61F45"/>
    <w:rsid w:val="00D6549D"/>
    <w:rsid w:val="00E24B06"/>
    <w:rsid w:val="00E448ED"/>
    <w:rsid w:val="00E83A65"/>
    <w:rsid w:val="00E9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70B3"/>
  <w15:docId w15:val="{B445A22D-2BA0-480F-8E2F-D23DB5AC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23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a4">
    <w:name w:val="No Spacing"/>
    <w:uiPriority w:val="1"/>
    <w:qFormat/>
    <w:rsid w:val="00754B1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0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5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1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Сашок</cp:lastModifiedBy>
  <cp:revision>11</cp:revision>
  <dcterms:created xsi:type="dcterms:W3CDTF">2018-02-13T10:59:00Z</dcterms:created>
  <dcterms:modified xsi:type="dcterms:W3CDTF">2023-11-03T11:33:00Z</dcterms:modified>
</cp:coreProperties>
</file>